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A8" w:rsidRPr="00F329A8" w:rsidRDefault="00F329A8" w:rsidP="00F329A8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329A8">
        <w:rPr>
          <w:rFonts w:ascii="Times New Roman" w:hAnsi="Times New Roman" w:cs="Times New Roman"/>
          <w:b/>
          <w:sz w:val="28"/>
          <w:szCs w:val="28"/>
        </w:rPr>
        <w:t>Мобил</w:t>
      </w:r>
      <w:r w:rsidRPr="00F329A8">
        <w:rPr>
          <w:rFonts w:ascii="Times New Roman" w:hAnsi="Times New Roman" w:cs="Times New Roman"/>
          <w:b/>
          <w:sz w:val="28"/>
          <w:szCs w:val="28"/>
          <w:lang w:val="ky-KG"/>
        </w:rPr>
        <w:t>дүүлүк боюнча 2015-2018-жылдары окуп келген студенттер жөнүндө маалымат (акыркы 3 жыл)</w:t>
      </w:r>
    </w:p>
    <w:tbl>
      <w:tblPr>
        <w:tblStyle w:val="a3"/>
        <w:tblW w:w="9747" w:type="dxa"/>
        <w:tblLayout w:type="fixed"/>
        <w:tblLook w:val="04A0"/>
      </w:tblPr>
      <w:tblGrid>
        <w:gridCol w:w="628"/>
        <w:gridCol w:w="1465"/>
        <w:gridCol w:w="1276"/>
        <w:gridCol w:w="6378"/>
      </w:tblGrid>
      <w:tr w:rsidR="00C028C4" w:rsidRPr="00560C7F" w:rsidTr="00853D99">
        <w:tc>
          <w:tcPr>
            <w:tcW w:w="628" w:type="dxa"/>
          </w:tcPr>
          <w:p w:rsidR="00C028C4" w:rsidRPr="00560C7F" w:rsidRDefault="00C028C4" w:rsidP="00560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65" w:type="dxa"/>
          </w:tcPr>
          <w:p w:rsidR="00C028C4" w:rsidRPr="00560C7F" w:rsidRDefault="00C028C4" w:rsidP="00560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b/>
                <w:sz w:val="28"/>
                <w:szCs w:val="28"/>
              </w:rPr>
              <w:t>Жылдар</w:t>
            </w:r>
          </w:p>
        </w:tc>
        <w:tc>
          <w:tcPr>
            <w:tcW w:w="1276" w:type="dxa"/>
          </w:tcPr>
          <w:p w:rsidR="00C028C4" w:rsidRPr="00560C7F" w:rsidRDefault="00C028C4" w:rsidP="00560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b/>
                <w:sz w:val="28"/>
                <w:szCs w:val="28"/>
              </w:rPr>
              <w:t>Студенттердин саны</w:t>
            </w:r>
          </w:p>
        </w:tc>
        <w:tc>
          <w:tcPr>
            <w:tcW w:w="6378" w:type="dxa"/>
          </w:tcPr>
          <w:p w:rsidR="00C028C4" w:rsidRPr="00560C7F" w:rsidRDefault="00C028C4" w:rsidP="00560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Университеттердинаталышы</w:t>
            </w:r>
          </w:p>
        </w:tc>
      </w:tr>
      <w:tr w:rsidR="00C028C4" w:rsidRPr="00560C7F" w:rsidTr="00853D99">
        <w:tc>
          <w:tcPr>
            <w:tcW w:w="628" w:type="dxa"/>
          </w:tcPr>
          <w:p w:rsidR="00C028C4" w:rsidRPr="00560C7F" w:rsidRDefault="00C028C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465" w:type="dxa"/>
          </w:tcPr>
          <w:p w:rsidR="00C028C4" w:rsidRPr="00987844" w:rsidRDefault="00C028C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2015-2016</w:t>
            </w:r>
          </w:p>
        </w:tc>
        <w:tc>
          <w:tcPr>
            <w:tcW w:w="1276" w:type="dxa"/>
          </w:tcPr>
          <w:p w:rsidR="00C028C4" w:rsidRPr="00A31F4B" w:rsidRDefault="00BF2E21" w:rsidP="00EF3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</w:t>
            </w:r>
          </w:p>
        </w:tc>
        <w:tc>
          <w:tcPr>
            <w:tcW w:w="6378" w:type="dxa"/>
          </w:tcPr>
          <w:p w:rsidR="00C028C4" w:rsidRPr="00C028C4" w:rsidRDefault="00C028C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28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Турция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</w:t>
            </w:r>
            <w:r w:rsidRPr="00A31F4B">
              <w:rPr>
                <w:rFonts w:ascii="Times New Roman" w:hAnsi="Times New Roman" w:cs="Times New Roman"/>
                <w:sz w:val="28"/>
                <w:szCs w:val="28"/>
              </w:rPr>
              <w:t>Аксарай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Универ. </w:t>
            </w:r>
            <w:r w:rsidRPr="00A31F4B">
              <w:rPr>
                <w:rFonts w:ascii="Times New Roman" w:hAnsi="Times New Roman" w:cs="Times New Roman"/>
                <w:sz w:val="28"/>
                <w:szCs w:val="28"/>
              </w:rPr>
              <w:t>Йылдырым Бейазит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Универ. </w:t>
            </w:r>
            <w:r w:rsidRPr="00A31F4B">
              <w:rPr>
                <w:rFonts w:ascii="Times New Roman" w:hAnsi="Times New Roman" w:cs="Times New Roman"/>
                <w:sz w:val="28"/>
                <w:szCs w:val="28"/>
              </w:rPr>
              <w:t>Кавкас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Универ. </w:t>
            </w:r>
            <w:r w:rsidRPr="00A31F4B">
              <w:rPr>
                <w:rFonts w:ascii="Times New Roman" w:hAnsi="Times New Roman" w:cs="Times New Roman"/>
                <w:sz w:val="28"/>
                <w:szCs w:val="28"/>
              </w:rPr>
              <w:t>Ибраим Чечен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Универ. </w:t>
            </w:r>
            <w:r w:rsidRPr="00A31F4B">
              <w:rPr>
                <w:rFonts w:ascii="Times New Roman" w:hAnsi="Times New Roman" w:cs="Times New Roman"/>
                <w:sz w:val="28"/>
                <w:szCs w:val="28"/>
              </w:rPr>
              <w:t>Байбурт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Универ. </w:t>
            </w:r>
            <w:r w:rsidRPr="00A31F4B">
              <w:rPr>
                <w:rFonts w:ascii="Times New Roman" w:hAnsi="Times New Roman" w:cs="Times New Roman"/>
                <w:sz w:val="28"/>
                <w:szCs w:val="28"/>
              </w:rPr>
              <w:t>Кастомону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C028C4" w:rsidRPr="00C028C4" w:rsidRDefault="00C028C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</w:pPr>
            <w:r w:rsidRPr="00C028C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КНР</w:t>
            </w:r>
          </w:p>
          <w:p w:rsidR="00FA2E92" w:rsidRPr="00C028C4" w:rsidRDefault="00C028C4" w:rsidP="00FA2E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28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Синьцзянский педагогический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-14</w:t>
            </w:r>
            <w:r w:rsidR="00FA2E92" w:rsidRPr="00C028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Испания</w:t>
            </w:r>
          </w:p>
          <w:p w:rsidR="0005125A" w:rsidRPr="00FA2E92" w:rsidRDefault="00FA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Кадис-2</w:t>
            </w:r>
          </w:p>
        </w:tc>
      </w:tr>
      <w:tr w:rsidR="00C028C4" w:rsidRPr="00560C7F" w:rsidTr="00853D99">
        <w:trPr>
          <w:trHeight w:val="293"/>
        </w:trPr>
        <w:tc>
          <w:tcPr>
            <w:tcW w:w="628" w:type="dxa"/>
          </w:tcPr>
          <w:p w:rsidR="00C028C4" w:rsidRPr="00560C7F" w:rsidRDefault="00C028C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465" w:type="dxa"/>
          </w:tcPr>
          <w:p w:rsidR="00C028C4" w:rsidRPr="00560C7F" w:rsidRDefault="00C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276" w:type="dxa"/>
          </w:tcPr>
          <w:p w:rsidR="00C028C4" w:rsidRPr="00160456" w:rsidRDefault="00160456" w:rsidP="00160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121</w:t>
            </w:r>
          </w:p>
        </w:tc>
        <w:tc>
          <w:tcPr>
            <w:tcW w:w="6378" w:type="dxa"/>
          </w:tcPr>
          <w:p w:rsidR="0005125A" w:rsidRDefault="0005125A" w:rsidP="00E66DD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Кыргызстан</w:t>
            </w:r>
          </w:p>
          <w:p w:rsidR="0005125A" w:rsidRDefault="0005125A" w:rsidP="00E6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5A">
              <w:rPr>
                <w:rFonts w:ascii="Times New Roman" w:hAnsi="Times New Roman" w:cs="Times New Roman"/>
                <w:sz w:val="28"/>
                <w:szCs w:val="28"/>
              </w:rPr>
              <w:t>Кыргызско-экономический унив.-3</w:t>
            </w:r>
          </w:p>
          <w:p w:rsidR="0005125A" w:rsidRDefault="00BD6A71" w:rsidP="00E66D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Кыргызский гос. </w:t>
            </w:r>
            <w:r w:rsidR="00173E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нивер.</w:t>
            </w:r>
            <w:r w:rsidRPr="00BD6A7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имени И. Арабаева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-22</w:t>
            </w:r>
          </w:p>
          <w:p w:rsidR="00BD6A71" w:rsidRPr="00FA2E92" w:rsidRDefault="00BD6A71" w:rsidP="00E66D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Иссык-кульский  гос. Универ.</w:t>
            </w:r>
            <w:r w:rsidR="00FA2E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-3</w:t>
            </w:r>
          </w:p>
          <w:p w:rsidR="00853D99" w:rsidRPr="00853D99" w:rsidRDefault="00853D99" w:rsidP="00E66DD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3D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Турция</w:t>
            </w:r>
          </w:p>
          <w:p w:rsidR="00C028C4" w:rsidRDefault="00C028C4" w:rsidP="00E6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Универ. </w:t>
            </w:r>
            <w:r w:rsidRPr="00E66DDE">
              <w:rPr>
                <w:rFonts w:ascii="Times New Roman" w:hAnsi="Times New Roman" w:cs="Times New Roman"/>
                <w:sz w:val="28"/>
                <w:szCs w:val="28"/>
              </w:rPr>
              <w:t>Булент Эжевит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 </w:t>
            </w:r>
          </w:p>
          <w:p w:rsidR="00C028C4" w:rsidRDefault="00C028C4" w:rsidP="00E6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Унив. </w:t>
            </w:r>
            <w:r w:rsidRPr="00E66DDE">
              <w:rPr>
                <w:rFonts w:ascii="Times New Roman" w:hAnsi="Times New Roman" w:cs="Times New Roman"/>
                <w:sz w:val="28"/>
                <w:szCs w:val="28"/>
              </w:rPr>
              <w:t>Чанаккале 18 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Универ. Кастомону-4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Универ.</w:t>
            </w:r>
            <w:r w:rsidRPr="00E66DDE">
              <w:rPr>
                <w:rFonts w:ascii="Times New Roman" w:hAnsi="Times New Roman" w:cs="Times New Roman"/>
                <w:sz w:val="28"/>
                <w:szCs w:val="28"/>
              </w:rPr>
              <w:t>Аднан Мендерес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Унив.</w:t>
            </w:r>
            <w:r w:rsidRPr="00E66DDE">
              <w:rPr>
                <w:rFonts w:ascii="Times New Roman" w:hAnsi="Times New Roman" w:cs="Times New Roman"/>
                <w:sz w:val="28"/>
                <w:szCs w:val="28"/>
              </w:rPr>
              <w:t>КахраманмарашСутчи Имам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Унив.</w:t>
            </w:r>
            <w:r w:rsidRPr="00E66DDE">
              <w:rPr>
                <w:rFonts w:ascii="Times New Roman" w:hAnsi="Times New Roman" w:cs="Times New Roman"/>
                <w:sz w:val="28"/>
                <w:szCs w:val="28"/>
              </w:rPr>
              <w:t>Балыкесир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Универ.</w:t>
            </w:r>
            <w:r w:rsidRPr="00E66DDE">
              <w:rPr>
                <w:rFonts w:ascii="Times New Roman" w:hAnsi="Times New Roman" w:cs="Times New Roman"/>
                <w:sz w:val="28"/>
                <w:szCs w:val="28"/>
              </w:rPr>
              <w:t>Истанбул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Универ.</w:t>
            </w:r>
            <w:r w:rsidRPr="00E66DDE">
              <w:rPr>
                <w:rFonts w:ascii="Times New Roman" w:hAnsi="Times New Roman" w:cs="Times New Roman"/>
                <w:sz w:val="28"/>
                <w:szCs w:val="28"/>
              </w:rPr>
              <w:t>Акдениз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Универ.</w:t>
            </w:r>
            <w:r w:rsidRPr="00E66DDE">
              <w:rPr>
                <w:rFonts w:ascii="Times New Roman" w:hAnsi="Times New Roman" w:cs="Times New Roman"/>
                <w:sz w:val="28"/>
                <w:szCs w:val="28"/>
              </w:rPr>
              <w:t>Юзунчу Йыл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Унив. </w:t>
            </w:r>
            <w:r w:rsidRPr="00E66DDE">
              <w:rPr>
                <w:rFonts w:ascii="Times New Roman" w:hAnsi="Times New Roman" w:cs="Times New Roman"/>
                <w:sz w:val="28"/>
                <w:szCs w:val="28"/>
              </w:rPr>
              <w:t>Йылдырым Бейазит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Унив.</w:t>
            </w:r>
            <w:r w:rsidRPr="00E66DDE">
              <w:rPr>
                <w:rFonts w:ascii="Times New Roman" w:hAnsi="Times New Roman" w:cs="Times New Roman"/>
                <w:sz w:val="28"/>
                <w:szCs w:val="28"/>
              </w:rPr>
              <w:t>Ержиес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Унив. </w:t>
            </w:r>
            <w:r w:rsidRPr="00E66DDE">
              <w:rPr>
                <w:rFonts w:ascii="Times New Roman" w:hAnsi="Times New Roman" w:cs="Times New Roman"/>
                <w:sz w:val="28"/>
                <w:szCs w:val="28"/>
              </w:rPr>
              <w:t>Тракия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Унив.</w:t>
            </w:r>
            <w:r w:rsidRPr="00E66DDE">
              <w:rPr>
                <w:rFonts w:ascii="Times New Roman" w:hAnsi="Times New Roman" w:cs="Times New Roman"/>
                <w:sz w:val="28"/>
                <w:szCs w:val="28"/>
              </w:rPr>
              <w:t>Сулайман Демирэль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Унив. </w:t>
            </w:r>
            <w:r w:rsidRPr="00E66DDE">
              <w:rPr>
                <w:rFonts w:ascii="Times New Roman" w:hAnsi="Times New Roman" w:cs="Times New Roman"/>
                <w:sz w:val="28"/>
                <w:szCs w:val="28"/>
              </w:rPr>
              <w:t>Байбурт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Унив. </w:t>
            </w:r>
            <w:r w:rsidRPr="006031D0">
              <w:rPr>
                <w:rFonts w:ascii="Times New Roman" w:hAnsi="Times New Roman" w:cs="Times New Roman"/>
                <w:sz w:val="28"/>
                <w:szCs w:val="28"/>
              </w:rPr>
              <w:t>19 майыс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33546F" w:rsidRPr="0033546F" w:rsidRDefault="0033546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54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Казахстан</w:t>
            </w:r>
          </w:p>
          <w:p w:rsidR="00C028C4" w:rsidRDefault="0033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Универ.Нархоз-30</w:t>
            </w:r>
          </w:p>
          <w:p w:rsidR="0033546F" w:rsidRDefault="0033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Унив. </w:t>
            </w:r>
            <w:r w:rsidRPr="0033546F">
              <w:rPr>
                <w:rFonts w:ascii="Times New Roman" w:hAnsi="Times New Roman" w:cs="Times New Roman"/>
                <w:sz w:val="28"/>
                <w:szCs w:val="28"/>
              </w:rPr>
              <w:t>АРГУ им. К. Жубанова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853D99" w:rsidRPr="00853D99" w:rsidRDefault="00853D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</w:pPr>
            <w:r w:rsidRPr="00853D9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КНР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028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Лудунский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</w:t>
            </w:r>
          </w:p>
          <w:p w:rsidR="00C028C4" w:rsidRDefault="00C028C4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028C4">
              <w:rPr>
                <w:rFonts w:ascii="Times New Roman" w:hAnsi="Times New Roman"/>
                <w:sz w:val="28"/>
                <w:szCs w:val="28"/>
                <w:lang w:val="ky-KG"/>
              </w:rPr>
              <w:t>Национальный университет Жуннан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-1</w:t>
            </w:r>
          </w:p>
          <w:p w:rsidR="00C028C4" w:rsidRDefault="00C028C4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028C4">
              <w:rPr>
                <w:rFonts w:ascii="Times New Roman" w:hAnsi="Times New Roman"/>
                <w:sz w:val="28"/>
                <w:szCs w:val="28"/>
                <w:lang w:val="ky-KG"/>
              </w:rPr>
              <w:t>Юнанский педагогический университет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-2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028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Тянцзиский педагогический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028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Синьцзянский педагогический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</w:t>
            </w:r>
            <w:r w:rsidR="00853D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  <w:p w:rsidR="00C028C4" w:rsidRDefault="00C028C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028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Янтайский педагогический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</w:t>
            </w:r>
          </w:p>
          <w:p w:rsidR="00853D99" w:rsidRDefault="00853D99">
            <w:pPr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853D99">
              <w:rPr>
                <w:rFonts w:ascii="Times New Roman" w:hAnsi="Times New Roman"/>
                <w:sz w:val="28"/>
                <w:szCs w:val="24"/>
                <w:lang w:val="ky-KG"/>
              </w:rPr>
              <w:t>Южно-Центральный национальный университет</w:t>
            </w:r>
            <w:r>
              <w:rPr>
                <w:rFonts w:ascii="Times New Roman" w:hAnsi="Times New Roman"/>
                <w:sz w:val="28"/>
                <w:szCs w:val="24"/>
                <w:lang w:val="ky-KG"/>
              </w:rPr>
              <w:t>-1</w:t>
            </w:r>
          </w:p>
          <w:p w:rsidR="00853D99" w:rsidRDefault="00853D9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53D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Ляонинский педагогический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</w:t>
            </w:r>
          </w:p>
          <w:p w:rsidR="00853D99" w:rsidRDefault="00853D9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853D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едагогический университетГуфу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</w:t>
            </w:r>
          </w:p>
          <w:p w:rsidR="00853D99" w:rsidRDefault="00853D9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53D9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Анхойский педагогический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</w:t>
            </w:r>
          </w:p>
          <w:p w:rsidR="00853D99" w:rsidRDefault="00853D99">
            <w:pPr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853D99">
              <w:rPr>
                <w:rFonts w:ascii="Times New Roman" w:hAnsi="Times New Roman"/>
                <w:sz w:val="28"/>
                <w:szCs w:val="24"/>
                <w:lang w:val="ky-KG"/>
              </w:rPr>
              <w:t>Хэбэйский международный университет</w:t>
            </w:r>
            <w:r>
              <w:rPr>
                <w:rFonts w:ascii="Times New Roman" w:hAnsi="Times New Roman"/>
                <w:sz w:val="28"/>
                <w:szCs w:val="24"/>
                <w:lang w:val="ky-KG"/>
              </w:rPr>
              <w:t>-1</w:t>
            </w:r>
          </w:p>
          <w:p w:rsidR="00853D99" w:rsidRDefault="00853D99">
            <w:pPr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853D99">
              <w:rPr>
                <w:rFonts w:ascii="Times New Roman" w:hAnsi="Times New Roman"/>
                <w:sz w:val="28"/>
                <w:szCs w:val="24"/>
                <w:lang w:val="ky-KG"/>
              </w:rPr>
              <w:t>Международный университет Гуанси</w:t>
            </w:r>
            <w:r>
              <w:rPr>
                <w:rFonts w:ascii="Times New Roman" w:hAnsi="Times New Roman"/>
                <w:sz w:val="28"/>
                <w:szCs w:val="24"/>
                <w:lang w:val="ky-KG"/>
              </w:rPr>
              <w:t>-1</w:t>
            </w:r>
          </w:p>
          <w:p w:rsidR="00853D99" w:rsidRPr="00B26A32" w:rsidRDefault="00B26A3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6A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Испания</w:t>
            </w:r>
          </w:p>
          <w:p w:rsidR="00B26A32" w:rsidRPr="00C028C4" w:rsidRDefault="00B2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Кадис-4</w:t>
            </w:r>
          </w:p>
        </w:tc>
      </w:tr>
      <w:tr w:rsidR="00C028C4" w:rsidRPr="00560C7F" w:rsidTr="00853D99">
        <w:tc>
          <w:tcPr>
            <w:tcW w:w="628" w:type="dxa"/>
          </w:tcPr>
          <w:p w:rsidR="00C028C4" w:rsidRPr="00560C7F" w:rsidRDefault="00C028C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3</w:t>
            </w:r>
          </w:p>
        </w:tc>
        <w:tc>
          <w:tcPr>
            <w:tcW w:w="1465" w:type="dxa"/>
          </w:tcPr>
          <w:p w:rsidR="00C028C4" w:rsidRPr="00560C7F" w:rsidRDefault="00C0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276" w:type="dxa"/>
          </w:tcPr>
          <w:p w:rsidR="00C028C4" w:rsidRPr="00160456" w:rsidRDefault="00160456" w:rsidP="001604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224</w:t>
            </w:r>
          </w:p>
        </w:tc>
        <w:tc>
          <w:tcPr>
            <w:tcW w:w="6378" w:type="dxa"/>
          </w:tcPr>
          <w:p w:rsidR="00BD6A71" w:rsidRDefault="00BD6A71" w:rsidP="00E66DD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Кыргызстан </w:t>
            </w:r>
          </w:p>
          <w:p w:rsidR="00BD6A71" w:rsidRDefault="00BD6A71" w:rsidP="00E66D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61CDF">
              <w:rPr>
                <w:rFonts w:ascii="Times New Roman" w:hAnsi="Times New Roman" w:cs="Times New Roman"/>
                <w:sz w:val="28"/>
                <w:szCs w:val="28"/>
              </w:rPr>
              <w:t>Кыргы</w:t>
            </w:r>
            <w:r w:rsidRPr="00161CD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зско</w:t>
            </w:r>
            <w:r w:rsidRPr="00161CDF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Pr="00161CD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урецкий университет “Манас”</w:t>
            </w:r>
            <w:r w:rsidR="00F329A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-7</w:t>
            </w:r>
          </w:p>
          <w:p w:rsidR="00BD6A71" w:rsidRDefault="00BD6A71" w:rsidP="00E66D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D6A7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Бишкекский гуманитарный университет</w:t>
            </w:r>
            <w:r w:rsidR="00F329A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-10</w:t>
            </w:r>
          </w:p>
          <w:p w:rsidR="00173EE2" w:rsidRDefault="00173EE2" w:rsidP="00E66D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Кыргызский гос. универ. им.</w:t>
            </w:r>
            <w:r w:rsidRPr="00173E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И. Арабаева</w:t>
            </w:r>
            <w:r w:rsidR="00F329A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-23</w:t>
            </w:r>
          </w:p>
          <w:p w:rsidR="00173EE2" w:rsidRDefault="00173EE2" w:rsidP="00E66D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73E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Жалал-Абадский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гос.</w:t>
            </w:r>
            <w:r w:rsidRPr="00173E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</w:t>
            </w:r>
          </w:p>
          <w:p w:rsidR="00F329A8" w:rsidRDefault="00F329A8" w:rsidP="00E66D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Кыргызско-Роосийский славянский универ.-8</w:t>
            </w:r>
          </w:p>
          <w:p w:rsidR="00F329A8" w:rsidRDefault="00F329A8" w:rsidP="00E66D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29A8">
              <w:rPr>
                <w:rFonts w:ascii="Times New Roman" w:hAnsi="Times New Roman" w:cs="Times New Roman"/>
                <w:sz w:val="28"/>
                <w:szCs w:val="28"/>
              </w:rPr>
              <w:t>Ысык-Көлмамл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екеттикуниверситети – 3 </w:t>
            </w:r>
          </w:p>
          <w:p w:rsidR="00F329A8" w:rsidRDefault="00F329A8" w:rsidP="00E66D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329A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Кыргызско-экономический унив.-3</w:t>
            </w:r>
          </w:p>
          <w:p w:rsidR="00F329A8" w:rsidRDefault="00F329A8" w:rsidP="00E66DDE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F329A8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Кыргыз мамлекеттик 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дициналык академиясы - 9 </w:t>
            </w:r>
          </w:p>
          <w:p w:rsidR="00F329A8" w:rsidRDefault="00BC3E5B" w:rsidP="00E66D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C3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мамлекекттик курулуш, транспорт жана архитектура университети 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  <w:p w:rsidR="00BC3E5B" w:rsidRPr="00BC3E5B" w:rsidRDefault="00BC3E5B" w:rsidP="00E66DDE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BC3E5B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Борбордук Азиядагы америка университети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–</w:t>
            </w:r>
            <w:r w:rsidRPr="00BC3E5B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3</w:t>
            </w:r>
          </w:p>
          <w:p w:rsidR="00B26A32" w:rsidRPr="00B26A32" w:rsidRDefault="00B26A32" w:rsidP="00E66DD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6A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Казахстан</w:t>
            </w:r>
          </w:p>
          <w:p w:rsidR="00B26A32" w:rsidRPr="00BC3E5B" w:rsidRDefault="00BC3E5B" w:rsidP="00E66D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Нархоз-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</w:t>
            </w:r>
          </w:p>
          <w:p w:rsidR="00B26A32" w:rsidRDefault="00B26A32" w:rsidP="00E6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</w:t>
            </w:r>
            <w:r w:rsidRPr="00B26A32">
              <w:rPr>
                <w:rFonts w:ascii="Times New Roman" w:hAnsi="Times New Roman" w:cs="Times New Roman"/>
                <w:sz w:val="28"/>
                <w:szCs w:val="28"/>
              </w:rPr>
              <w:t>АРГУ им. К. Жубанова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  <w:p w:rsidR="00B26A32" w:rsidRDefault="00B26A32" w:rsidP="00E66D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26A32">
              <w:rPr>
                <w:rFonts w:ascii="Times New Roman" w:hAnsi="Times New Roman" w:cs="Times New Roman"/>
                <w:sz w:val="28"/>
                <w:szCs w:val="28"/>
              </w:rPr>
              <w:t>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асский гос. пед. универ. -3</w:t>
            </w:r>
          </w:p>
          <w:p w:rsidR="00420293" w:rsidRPr="00420293" w:rsidRDefault="00420293" w:rsidP="00E66DD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</w:pPr>
            <w:r w:rsidRPr="0042029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Узбекстан</w:t>
            </w:r>
          </w:p>
          <w:p w:rsidR="00420293" w:rsidRPr="00420293" w:rsidRDefault="00420293" w:rsidP="00E66D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Андижан мамлекеттик медицин.</w:t>
            </w:r>
            <w:r w:rsidRPr="0042029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институту– 10</w:t>
            </w:r>
          </w:p>
          <w:p w:rsidR="004D3053" w:rsidRPr="001762EA" w:rsidRDefault="004D3053" w:rsidP="00E66DD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62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Турция</w:t>
            </w:r>
          </w:p>
          <w:p w:rsidR="004D3053" w:rsidRDefault="004D3053" w:rsidP="00E6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Жумхуриет-</w:t>
            </w:r>
            <w:r w:rsidR="00176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762EA" w:rsidRDefault="001762EA" w:rsidP="00E66DD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62EA">
              <w:rPr>
                <w:rFonts w:ascii="Times New Roman" w:hAnsi="Times New Roman" w:cs="Times New Roman"/>
                <w:sz w:val="28"/>
                <w:szCs w:val="28"/>
              </w:rPr>
              <w:t>ниверситет</w:t>
            </w:r>
            <w:r w:rsidRPr="001762E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Желалбаяр</w:t>
            </w:r>
            <w:r w:rsidR="0016045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</w:t>
            </w:r>
          </w:p>
          <w:p w:rsidR="00FA2E92" w:rsidRDefault="001762EA" w:rsidP="00FA2E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</w:pPr>
            <w:r w:rsidRPr="001762EA">
              <w:rPr>
                <w:rFonts w:ascii="Times New Roman" w:hAnsi="Times New Roman" w:cs="Times New Roman"/>
                <w:sz w:val="28"/>
                <w:szCs w:val="28"/>
              </w:rPr>
              <w:t>УниверситетСулайман Демирэль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160456" w:rsidRDefault="00160456" w:rsidP="00FA2E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6045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окуз майыс университети</w:t>
            </w:r>
            <w:r w:rsidRPr="0016045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– 2</w:t>
            </w:r>
          </w:p>
          <w:p w:rsidR="00160456" w:rsidRPr="00160456" w:rsidRDefault="00160456" w:rsidP="00FA2E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60456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Стамбул университети – 1</w:t>
            </w:r>
          </w:p>
          <w:p w:rsidR="00FA2E92" w:rsidRPr="001762EA" w:rsidRDefault="00FA2E92" w:rsidP="00FA2E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62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Испания</w:t>
            </w:r>
          </w:p>
          <w:p w:rsidR="00FA2E92" w:rsidRDefault="00FA2E92" w:rsidP="00FA2E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Кадис-4</w:t>
            </w:r>
          </w:p>
          <w:p w:rsidR="00BC3E5B" w:rsidRPr="00BC3E5B" w:rsidRDefault="00BC3E5B" w:rsidP="00FA2E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</w:pPr>
            <w:r w:rsidRPr="00BC3E5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Чехия</w:t>
            </w:r>
          </w:p>
          <w:p w:rsidR="00BC3E5B" w:rsidRDefault="00BC3E5B" w:rsidP="00FA2E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C3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Батыш чех университети – 7</w:t>
            </w:r>
          </w:p>
          <w:p w:rsidR="00BC3E5B" w:rsidRPr="00BC3E5B" w:rsidRDefault="00BC3E5B" w:rsidP="00BC3E5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Иран</w:t>
            </w:r>
          </w:p>
          <w:p w:rsidR="00BC3E5B" w:rsidRDefault="00BC3E5B" w:rsidP="00FA2E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C3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Теге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ран эл аралык унивеситети</w:t>
            </w:r>
            <w:r w:rsidRPr="00BC3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– 1</w:t>
            </w:r>
          </w:p>
          <w:p w:rsidR="00BC3E5B" w:rsidRPr="00BC3E5B" w:rsidRDefault="00BC3E5B" w:rsidP="00BC3E5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Япония</w:t>
            </w:r>
          </w:p>
          <w:p w:rsidR="00BC3E5B" w:rsidRDefault="00BC3E5B" w:rsidP="00FA2E92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Цукуба университети </w:t>
            </w:r>
            <w:r w:rsidRPr="00BC3E5B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– 1</w:t>
            </w:r>
          </w:p>
          <w:p w:rsidR="00BC3E5B" w:rsidRDefault="00BC3E5B" w:rsidP="00FA2E92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BC3E5B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Эл аралык япон тили жа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на маданияты институту–</w:t>
            </w:r>
            <w:r w:rsidRPr="00BC3E5B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6</w:t>
            </w:r>
          </w:p>
          <w:p w:rsidR="00BC3E5B" w:rsidRPr="00BC3E5B" w:rsidRDefault="00BC3E5B" w:rsidP="00FA2E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</w:pPr>
            <w:r w:rsidRPr="00BC3E5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Китай</w:t>
            </w:r>
          </w:p>
          <w:p w:rsidR="00BC3E5B" w:rsidRDefault="00BC3E5B" w:rsidP="00FA2E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C3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Синьцзян педагогикалык университети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 24</w:t>
            </w:r>
          </w:p>
          <w:p w:rsidR="00BC3E5B" w:rsidRDefault="00BC3E5B" w:rsidP="00FA2E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C3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Шеньян пед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агогикалык университети –</w:t>
            </w:r>
            <w:r w:rsidRPr="00BC3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</w:t>
            </w:r>
          </w:p>
          <w:p w:rsidR="00BC3E5B" w:rsidRDefault="00BC3E5B" w:rsidP="00FA2E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C3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Лудун пе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дагогикалык университети–</w:t>
            </w:r>
            <w:r w:rsidRPr="00BC3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</w:t>
            </w:r>
          </w:p>
          <w:p w:rsidR="00BC3E5B" w:rsidRDefault="00BC3E5B" w:rsidP="00FA2E92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BC3E5B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Анхуей педагог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икалык университети–</w:t>
            </w:r>
            <w:r w:rsidRPr="00BC3E5B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2</w:t>
            </w:r>
          </w:p>
          <w:p w:rsidR="00BC3E5B" w:rsidRPr="00BC3E5B" w:rsidRDefault="00BC3E5B" w:rsidP="00BC3E5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C3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Фу Чжоу университети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- 2 </w:t>
            </w:r>
          </w:p>
          <w:p w:rsidR="00BC3E5B" w:rsidRDefault="00BC3E5B" w:rsidP="00BC3E5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C3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Хайнань ун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иверситети –</w:t>
            </w:r>
            <w:r w:rsidRPr="00BC3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</w:t>
            </w:r>
          </w:p>
          <w:p w:rsidR="00BC3E5B" w:rsidRPr="00BC3E5B" w:rsidRDefault="00BC3E5B" w:rsidP="00BC3E5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C3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Ханчжоу  университети– 3 </w:t>
            </w:r>
          </w:p>
          <w:p w:rsidR="00BC3E5B" w:rsidRPr="00BC3E5B" w:rsidRDefault="00BC3E5B" w:rsidP="00BC3E5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C3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СНУ университети–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  <w:p w:rsidR="00BC3E5B" w:rsidRPr="00BC3E5B" w:rsidRDefault="00BC3E5B" w:rsidP="00BC3E5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C3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Худун педагогикалык университети– 1 </w:t>
            </w:r>
          </w:p>
          <w:p w:rsidR="00BC3E5B" w:rsidRPr="00BC3E5B" w:rsidRDefault="00BC3E5B" w:rsidP="00BC3E5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C3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Тян цзин чет тилдер университети– 2 </w:t>
            </w:r>
          </w:p>
          <w:p w:rsidR="00BC3E5B" w:rsidRPr="00BC3E5B" w:rsidRDefault="00BC3E5B" w:rsidP="00BC3E5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C3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Юннан педагогикалык университети - 1 </w:t>
            </w:r>
          </w:p>
          <w:p w:rsidR="00BC3E5B" w:rsidRPr="00BC3E5B" w:rsidRDefault="00BC3E5B" w:rsidP="00BC3E5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C3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Хуанан педагогикалык университети– 1 </w:t>
            </w:r>
          </w:p>
          <w:p w:rsidR="00BC3E5B" w:rsidRPr="00BC3E5B" w:rsidRDefault="00BC3E5B" w:rsidP="00BC3E5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C3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Пекин чет тилдер университети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 1</w:t>
            </w:r>
          </w:p>
          <w:p w:rsidR="00BC3E5B" w:rsidRPr="00BC3E5B" w:rsidRDefault="00BC3E5B" w:rsidP="00BC3E5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C3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Шанси педагогикалык университети– 1  </w:t>
            </w:r>
          </w:p>
          <w:p w:rsidR="00BC3E5B" w:rsidRPr="00BC3E5B" w:rsidRDefault="00BC3E5B" w:rsidP="00BC3E5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C3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Ляонин педагогикалык университети - 3</w:t>
            </w:r>
          </w:p>
          <w:p w:rsidR="00BC3E5B" w:rsidRPr="00BC3E5B" w:rsidRDefault="00BC3E5B" w:rsidP="00FA2E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Южная Корея</w:t>
            </w:r>
          </w:p>
          <w:p w:rsidR="00BC3E5B" w:rsidRDefault="00BC3E5B" w:rsidP="00FA2E92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BC3E5B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Чонбук университети</w:t>
            </w:r>
            <w:r w:rsidR="00420293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– 15</w:t>
            </w:r>
          </w:p>
          <w:p w:rsidR="00420293" w:rsidRPr="00420293" w:rsidRDefault="00420293" w:rsidP="0042029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2029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Пусан университети-3</w:t>
            </w:r>
          </w:p>
          <w:p w:rsidR="00420293" w:rsidRPr="00BC3E5B" w:rsidRDefault="00420293" w:rsidP="0042029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2029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Сеул университети-2</w:t>
            </w:r>
          </w:p>
          <w:p w:rsidR="001762EA" w:rsidRPr="001762EA" w:rsidRDefault="001762EA" w:rsidP="001762E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60456" w:rsidRPr="00560C7F" w:rsidTr="00F219A5">
        <w:tc>
          <w:tcPr>
            <w:tcW w:w="9747" w:type="dxa"/>
            <w:gridSpan w:val="4"/>
          </w:tcPr>
          <w:p w:rsidR="00160456" w:rsidRPr="00E42891" w:rsidRDefault="00722102" w:rsidP="00E428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lastRenderedPageBreak/>
              <w:t>Жалпы</w:t>
            </w:r>
            <w:r w:rsidR="00160456" w:rsidRPr="00E428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: 389</w:t>
            </w:r>
          </w:p>
        </w:tc>
      </w:tr>
    </w:tbl>
    <w:p w:rsidR="00037698" w:rsidRPr="00560C7F" w:rsidRDefault="00037698">
      <w:pPr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</w:p>
    <w:sectPr w:rsidR="00037698" w:rsidRPr="00560C7F" w:rsidSect="0056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919" w:rsidRDefault="00A94919" w:rsidP="00F329A8">
      <w:pPr>
        <w:spacing w:after="0" w:line="240" w:lineRule="auto"/>
      </w:pPr>
      <w:r>
        <w:separator/>
      </w:r>
    </w:p>
  </w:endnote>
  <w:endnote w:type="continuationSeparator" w:id="1">
    <w:p w:rsidR="00A94919" w:rsidRDefault="00A94919" w:rsidP="00F3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919" w:rsidRDefault="00A94919" w:rsidP="00F329A8">
      <w:pPr>
        <w:spacing w:after="0" w:line="240" w:lineRule="auto"/>
      </w:pPr>
      <w:r>
        <w:separator/>
      </w:r>
    </w:p>
  </w:footnote>
  <w:footnote w:type="continuationSeparator" w:id="1">
    <w:p w:rsidR="00A94919" w:rsidRDefault="00A94919" w:rsidP="00F32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0D0A"/>
    <w:rsid w:val="00037698"/>
    <w:rsid w:val="00045AC1"/>
    <w:rsid w:val="0005125A"/>
    <w:rsid w:val="00160456"/>
    <w:rsid w:val="00173EE2"/>
    <w:rsid w:val="001762EA"/>
    <w:rsid w:val="0033546F"/>
    <w:rsid w:val="003A6F80"/>
    <w:rsid w:val="00420293"/>
    <w:rsid w:val="00480D0A"/>
    <w:rsid w:val="004A4948"/>
    <w:rsid w:val="004D3053"/>
    <w:rsid w:val="00560C7F"/>
    <w:rsid w:val="006031D0"/>
    <w:rsid w:val="00620530"/>
    <w:rsid w:val="006D6BEB"/>
    <w:rsid w:val="00722102"/>
    <w:rsid w:val="00737008"/>
    <w:rsid w:val="00853D99"/>
    <w:rsid w:val="00987844"/>
    <w:rsid w:val="00A31F4B"/>
    <w:rsid w:val="00A94919"/>
    <w:rsid w:val="00B26A32"/>
    <w:rsid w:val="00BC3E5B"/>
    <w:rsid w:val="00BD6A71"/>
    <w:rsid w:val="00BF2E21"/>
    <w:rsid w:val="00C028C4"/>
    <w:rsid w:val="00CA5953"/>
    <w:rsid w:val="00CB27A9"/>
    <w:rsid w:val="00CB59AB"/>
    <w:rsid w:val="00E42891"/>
    <w:rsid w:val="00E66DDE"/>
    <w:rsid w:val="00EF33E2"/>
    <w:rsid w:val="00F329A8"/>
    <w:rsid w:val="00F74102"/>
    <w:rsid w:val="00FA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9A8"/>
  </w:style>
  <w:style w:type="paragraph" w:styleId="a6">
    <w:name w:val="footer"/>
    <w:basedOn w:val="a"/>
    <w:link w:val="a7"/>
    <w:uiPriority w:val="99"/>
    <w:unhideWhenUsed/>
    <w:rsid w:val="00F3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dcterms:created xsi:type="dcterms:W3CDTF">2018-04-26T09:25:00Z</dcterms:created>
  <dcterms:modified xsi:type="dcterms:W3CDTF">2018-05-07T06:56:00Z</dcterms:modified>
</cp:coreProperties>
</file>